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9E750" w14:textId="6DE4597F" w:rsidR="00681E8C" w:rsidRDefault="004F3253" w:rsidP="006379C1">
      <w:pPr>
        <w:spacing w:after="0"/>
        <w:rPr>
          <w:rFonts w:ascii="Calibri" w:hAnsi="Calibri" w:cs="Calibri"/>
          <w:b/>
          <w:bCs/>
          <w:sz w:val="28"/>
          <w:szCs w:val="28"/>
        </w:rPr>
      </w:pPr>
      <w:r w:rsidRPr="00D17E7B">
        <w:rPr>
          <w:noProof/>
          <w:color w:val="196B24" w:themeColor="accent3"/>
        </w:rPr>
        <w:drawing>
          <wp:anchor distT="0" distB="0" distL="114300" distR="114300" simplePos="0" relativeHeight="251658240" behindDoc="1" locked="1" layoutInCell="1" allowOverlap="1" wp14:anchorId="50E5333F" wp14:editId="160106B3">
            <wp:simplePos x="0" y="0"/>
            <wp:positionH relativeFrom="margin">
              <wp:posOffset>-629920</wp:posOffset>
            </wp:positionH>
            <wp:positionV relativeFrom="topMargin">
              <wp:posOffset>183515</wp:posOffset>
            </wp:positionV>
            <wp:extent cx="1425600" cy="720000"/>
            <wp:effectExtent l="0" t="0" r="3175" b="4445"/>
            <wp:wrapTight wrapText="bothSides">
              <wp:wrapPolygon edited="0">
                <wp:start x="0" y="0"/>
                <wp:lineTo x="0" y="21162"/>
                <wp:lineTo x="21359" y="21162"/>
                <wp:lineTo x="21359" y="0"/>
                <wp:lineTo x="0" y="0"/>
              </wp:wrapPolygon>
            </wp:wrapTight>
            <wp:docPr id="1606668500" name="Image 1" descr="Une image contenant Police, logo, Graphique, graphisme">
              <a:extLst xmlns:a="http://schemas.openxmlformats.org/drawingml/2006/main">
                <a:ext uri="{FF2B5EF4-FFF2-40B4-BE49-F238E27FC236}">
                  <a16:creationId xmlns:a16="http://schemas.microsoft.com/office/drawing/2014/main" id="{3F30EFB7-EDF5-417E-92C6-07A2D9DAE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668500" name="Image 1" descr="Une image contenant Police, logo, Graphique, graphism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3772">
        <w:rPr>
          <w:rFonts w:ascii="Calibri" w:hAnsi="Calibri" w:cs="Calibri"/>
          <w:b/>
          <w:bCs/>
          <w:sz w:val="28"/>
          <w:szCs w:val="28"/>
        </w:rPr>
        <w:t xml:space="preserve">      </w:t>
      </w:r>
      <w:r w:rsidR="00757D90">
        <w:rPr>
          <w:rFonts w:ascii="Calibri" w:hAnsi="Calibri" w:cs="Calibri"/>
          <w:b/>
          <w:bCs/>
          <w:sz w:val="28"/>
          <w:szCs w:val="28"/>
        </w:rPr>
        <w:t xml:space="preserve">                       </w:t>
      </w:r>
      <w:r w:rsidR="0047659C" w:rsidRPr="0047659C">
        <w:rPr>
          <w:rFonts w:ascii="Calibri" w:hAnsi="Calibri" w:cs="Calibri"/>
          <w:b/>
          <w:bCs/>
          <w:sz w:val="28"/>
          <w:szCs w:val="28"/>
        </w:rPr>
        <w:t xml:space="preserve">AUTORISATION PARENTALE </w:t>
      </w:r>
    </w:p>
    <w:p w14:paraId="067F3243" w14:textId="1DED9AEA" w:rsidR="0047659C" w:rsidRPr="0047659C" w:rsidRDefault="008B32A7" w:rsidP="006379C1">
      <w:pPr>
        <w:spacing w:after="0"/>
        <w:rPr>
          <w:rFonts w:ascii="Calibri" w:hAnsi="Calibri" w:cs="Calibri"/>
          <w:b/>
          <w:bCs/>
          <w:sz w:val="28"/>
          <w:szCs w:val="28"/>
        </w:rPr>
      </w:pPr>
      <w:r w:rsidRPr="7E205924">
        <w:rPr>
          <w:rFonts w:ascii="Calibri" w:hAnsi="Calibri" w:cs="Calibri"/>
          <w:b/>
          <w:bCs/>
          <w:sz w:val="28"/>
          <w:szCs w:val="28"/>
        </w:rPr>
        <w:t xml:space="preserve">      </w:t>
      </w:r>
      <w:r w:rsidR="00624F62" w:rsidRPr="7E20592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BA4020" w:rsidRPr="7E205924">
        <w:rPr>
          <w:rFonts w:ascii="Calibri" w:hAnsi="Calibri" w:cs="Calibri"/>
          <w:b/>
          <w:bCs/>
          <w:sz w:val="28"/>
          <w:szCs w:val="28"/>
        </w:rPr>
        <w:t xml:space="preserve">       </w:t>
      </w:r>
      <w:r w:rsidR="0004457B" w:rsidRPr="7E205924">
        <w:rPr>
          <w:rFonts w:ascii="Calibri" w:hAnsi="Calibri" w:cs="Calibri"/>
          <w:b/>
          <w:bCs/>
          <w:sz w:val="28"/>
          <w:szCs w:val="28"/>
        </w:rPr>
        <w:t xml:space="preserve">         </w:t>
      </w:r>
      <w:r w:rsidR="482D7113" w:rsidRPr="7E205924">
        <w:rPr>
          <w:rFonts w:ascii="Calibri" w:hAnsi="Calibri" w:cs="Calibri"/>
          <w:b/>
          <w:bCs/>
          <w:sz w:val="28"/>
          <w:szCs w:val="28"/>
        </w:rPr>
        <w:t xml:space="preserve">  </w:t>
      </w:r>
      <w:r w:rsidR="0047659C" w:rsidRPr="7E205924">
        <w:rPr>
          <w:rFonts w:ascii="Calibri" w:hAnsi="Calibri" w:cs="Calibri"/>
          <w:b/>
          <w:bCs/>
          <w:sz w:val="28"/>
          <w:szCs w:val="28"/>
        </w:rPr>
        <w:t xml:space="preserve">EN VUE DE L'INTERVENTION DU </w:t>
      </w:r>
    </w:p>
    <w:p w14:paraId="0ECCE08B" w14:textId="71A5715E" w:rsidR="00C37F25" w:rsidRPr="0047659C" w:rsidRDefault="003128DF" w:rsidP="007C6118">
      <w:pPr>
        <w:spacing w:after="0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04286E">
        <w:rPr>
          <w:rFonts w:ascii="Calibri" w:hAnsi="Calibri" w:cs="Calibri"/>
          <w:b/>
          <w:bCs/>
          <w:sz w:val="28"/>
          <w:szCs w:val="28"/>
        </w:rPr>
        <w:t xml:space="preserve">      </w:t>
      </w:r>
      <w:r w:rsidR="004122EB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="0047659C" w:rsidRPr="0047659C">
        <w:rPr>
          <w:rFonts w:ascii="Calibri" w:hAnsi="Calibri" w:cs="Calibri"/>
          <w:b/>
          <w:bCs/>
          <w:sz w:val="28"/>
          <w:szCs w:val="28"/>
        </w:rPr>
        <w:t>Pôle Ressources Handicap du 82 (PRH</w:t>
      </w:r>
      <w:r w:rsidR="002C318E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47659C" w:rsidRPr="0047659C">
        <w:rPr>
          <w:rFonts w:ascii="Calibri" w:hAnsi="Calibri" w:cs="Calibri"/>
          <w:b/>
          <w:bCs/>
          <w:sz w:val="28"/>
          <w:szCs w:val="28"/>
        </w:rPr>
        <w:t>82)</w:t>
      </w:r>
    </w:p>
    <w:p w14:paraId="43154008" w14:textId="445099DA" w:rsidR="0047659C" w:rsidRPr="007C6118" w:rsidRDefault="0047659C" w:rsidP="00065C40">
      <w:pPr>
        <w:spacing w:line="276" w:lineRule="auto"/>
        <w:jc w:val="both"/>
        <w:rPr>
          <w:rFonts w:ascii="Calibri" w:hAnsi="Calibri" w:cs="Calibri"/>
        </w:rPr>
      </w:pPr>
    </w:p>
    <w:p w14:paraId="74BCE4F4" w14:textId="1418108E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  <w:i/>
          <w:iCs/>
        </w:rPr>
      </w:pPr>
      <w:r w:rsidRPr="007C6118">
        <w:rPr>
          <w:rFonts w:ascii="Calibri" w:hAnsi="Calibri" w:cs="Calibri"/>
          <w:i/>
          <w:iCs/>
          <w:color w:val="EE0000"/>
        </w:rPr>
        <w:t>Pour rappel </w:t>
      </w:r>
      <w:r w:rsidRPr="007C6118">
        <w:rPr>
          <w:rFonts w:ascii="Calibri" w:hAnsi="Calibri" w:cs="Calibri"/>
          <w:i/>
          <w:iCs/>
        </w:rPr>
        <w:t>: le P</w:t>
      </w:r>
      <w:r w:rsidR="005076BB">
        <w:rPr>
          <w:rFonts w:ascii="Calibri" w:hAnsi="Calibri" w:cs="Calibri"/>
          <w:i/>
          <w:iCs/>
        </w:rPr>
        <w:t xml:space="preserve">ôle </w:t>
      </w:r>
      <w:r w:rsidRPr="007C6118">
        <w:rPr>
          <w:rFonts w:ascii="Calibri" w:hAnsi="Calibri" w:cs="Calibri"/>
          <w:i/>
          <w:iCs/>
        </w:rPr>
        <w:t>R</w:t>
      </w:r>
      <w:r w:rsidR="005076BB">
        <w:rPr>
          <w:rFonts w:ascii="Calibri" w:hAnsi="Calibri" w:cs="Calibri"/>
          <w:i/>
          <w:iCs/>
        </w:rPr>
        <w:t xml:space="preserve">essources </w:t>
      </w:r>
      <w:r w:rsidRPr="007C6118">
        <w:rPr>
          <w:rFonts w:ascii="Calibri" w:hAnsi="Calibri" w:cs="Calibri"/>
          <w:i/>
          <w:iCs/>
        </w:rPr>
        <w:t>H</w:t>
      </w:r>
      <w:r w:rsidR="005076BB">
        <w:rPr>
          <w:rFonts w:ascii="Calibri" w:hAnsi="Calibri" w:cs="Calibri"/>
          <w:i/>
          <w:iCs/>
        </w:rPr>
        <w:t>andicap</w:t>
      </w:r>
      <w:r w:rsidR="002C318E">
        <w:rPr>
          <w:rFonts w:ascii="Calibri" w:hAnsi="Calibri" w:cs="Calibri"/>
          <w:i/>
          <w:iCs/>
        </w:rPr>
        <w:t xml:space="preserve"> </w:t>
      </w:r>
      <w:r w:rsidRPr="007C6118">
        <w:rPr>
          <w:rFonts w:ascii="Calibri" w:hAnsi="Calibri" w:cs="Calibri"/>
          <w:i/>
          <w:iCs/>
        </w:rPr>
        <w:t xml:space="preserve">82 </w:t>
      </w:r>
      <w:r w:rsidR="005076BB">
        <w:rPr>
          <w:rFonts w:ascii="Calibri" w:hAnsi="Calibri" w:cs="Calibri"/>
          <w:i/>
          <w:iCs/>
        </w:rPr>
        <w:t xml:space="preserve">(PRH 82) </w:t>
      </w:r>
      <w:r w:rsidRPr="007C6118">
        <w:rPr>
          <w:rFonts w:ascii="Calibri" w:hAnsi="Calibri" w:cs="Calibri"/>
          <w:i/>
          <w:iCs/>
        </w:rPr>
        <w:t xml:space="preserve">a pour mission de faciliter et </w:t>
      </w:r>
      <w:r w:rsidR="009E45A7" w:rsidRPr="007C6118">
        <w:rPr>
          <w:rFonts w:ascii="Calibri" w:hAnsi="Calibri" w:cs="Calibri"/>
          <w:i/>
          <w:iCs/>
        </w:rPr>
        <w:t>d’</w:t>
      </w:r>
      <w:r w:rsidRPr="007C6118">
        <w:rPr>
          <w:rFonts w:ascii="Calibri" w:hAnsi="Calibri" w:cs="Calibri"/>
          <w:i/>
          <w:iCs/>
        </w:rPr>
        <w:t>accompagner l'inclusion et l'accueil des enfants en situation de handicap reconnue ou en cours de diagnostic. Le PRH</w:t>
      </w:r>
      <w:r w:rsidR="00192597">
        <w:rPr>
          <w:rFonts w:ascii="Calibri" w:hAnsi="Calibri" w:cs="Calibri"/>
          <w:i/>
          <w:iCs/>
        </w:rPr>
        <w:t xml:space="preserve"> </w:t>
      </w:r>
      <w:r w:rsidRPr="007C6118">
        <w:rPr>
          <w:rFonts w:ascii="Calibri" w:hAnsi="Calibri" w:cs="Calibri"/>
          <w:i/>
          <w:iCs/>
        </w:rPr>
        <w:t xml:space="preserve">82 n'est pas un service de soins, </w:t>
      </w:r>
      <w:r w:rsidR="005076BB">
        <w:rPr>
          <w:rFonts w:ascii="Calibri" w:hAnsi="Calibri" w:cs="Calibri"/>
          <w:i/>
          <w:iCs/>
        </w:rPr>
        <w:t xml:space="preserve">il </w:t>
      </w:r>
      <w:r w:rsidRPr="007C6118">
        <w:rPr>
          <w:rFonts w:ascii="Calibri" w:hAnsi="Calibri" w:cs="Calibri"/>
          <w:i/>
          <w:iCs/>
        </w:rPr>
        <w:t>ne fait pas de diagnostic ni d</w:t>
      </w:r>
      <w:r w:rsidR="00DF6B7B">
        <w:rPr>
          <w:rFonts w:ascii="Calibri" w:hAnsi="Calibri" w:cs="Calibri"/>
          <w:i/>
          <w:iCs/>
        </w:rPr>
        <w:t>’accompagnement</w:t>
      </w:r>
      <w:r w:rsidR="00663B75">
        <w:rPr>
          <w:rFonts w:ascii="Calibri" w:hAnsi="Calibri" w:cs="Calibri"/>
          <w:i/>
          <w:iCs/>
        </w:rPr>
        <w:t xml:space="preserve"> direct</w:t>
      </w:r>
      <w:r w:rsidRPr="007C6118">
        <w:rPr>
          <w:rFonts w:ascii="Calibri" w:hAnsi="Calibri" w:cs="Calibri"/>
          <w:i/>
          <w:iCs/>
        </w:rPr>
        <w:t xml:space="preserve"> </w:t>
      </w:r>
      <w:r w:rsidR="00663B75">
        <w:rPr>
          <w:rFonts w:ascii="Calibri" w:hAnsi="Calibri" w:cs="Calibri"/>
          <w:i/>
          <w:iCs/>
        </w:rPr>
        <w:t>de l’</w:t>
      </w:r>
      <w:r w:rsidRPr="007C6118">
        <w:rPr>
          <w:rFonts w:ascii="Calibri" w:hAnsi="Calibri" w:cs="Calibri"/>
          <w:i/>
          <w:iCs/>
        </w:rPr>
        <w:t xml:space="preserve">enfant. </w:t>
      </w:r>
    </w:p>
    <w:p w14:paraId="1FBEDB49" w14:textId="4C28901E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  <w:i/>
          <w:iCs/>
        </w:rPr>
      </w:pPr>
    </w:p>
    <w:p w14:paraId="2A490F86" w14:textId="77777777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</w:p>
    <w:p w14:paraId="2CC9E947" w14:textId="6983AEA8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Madame, Monsieur_______________________________________________</w:t>
      </w:r>
    </w:p>
    <w:p w14:paraId="0A8AD7DF" w14:textId="77777777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 xml:space="preserve">Responsables légaux de l'enfant : </w:t>
      </w:r>
    </w:p>
    <w:p w14:paraId="4F91332F" w14:textId="37887F5D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_________________________________________________________________</w:t>
      </w:r>
    </w:p>
    <w:p w14:paraId="06C9E2CA" w14:textId="01754368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Né(e) le : ____ /______ /______</w:t>
      </w:r>
    </w:p>
    <w:p w14:paraId="5CE3E854" w14:textId="6D134F7F" w:rsidR="0047659C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Nom du lieu d’accueil : ______________________________________________</w:t>
      </w:r>
    </w:p>
    <w:p w14:paraId="36D20FD7" w14:textId="77777777" w:rsidR="00A77A40" w:rsidRPr="007C6118" w:rsidRDefault="00A77A40" w:rsidP="00065C40">
      <w:pPr>
        <w:spacing w:after="0" w:line="276" w:lineRule="auto"/>
        <w:jc w:val="both"/>
        <w:rPr>
          <w:rFonts w:ascii="Calibri" w:hAnsi="Calibri" w:cs="Calibri"/>
        </w:rPr>
      </w:pPr>
    </w:p>
    <w:p w14:paraId="6113F5B3" w14:textId="77777777" w:rsidR="005930BF" w:rsidRPr="007C6118" w:rsidRDefault="005930BF" w:rsidP="00065C40">
      <w:pPr>
        <w:spacing w:after="0" w:line="276" w:lineRule="auto"/>
        <w:jc w:val="both"/>
        <w:rPr>
          <w:rFonts w:ascii="Calibri" w:hAnsi="Calibri" w:cs="Calibri"/>
        </w:rPr>
      </w:pPr>
    </w:p>
    <w:p w14:paraId="41FAA113" w14:textId="7E121AE3" w:rsidR="0047659C" w:rsidRPr="007C6118" w:rsidRDefault="0047659C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Donne</w:t>
      </w:r>
      <w:r w:rsidR="00B94F16" w:rsidRPr="007C6118">
        <w:rPr>
          <w:rFonts w:ascii="Calibri" w:hAnsi="Calibri" w:cs="Calibri"/>
        </w:rPr>
        <w:t>nt</w:t>
      </w:r>
      <w:r w:rsidRPr="007C6118">
        <w:rPr>
          <w:rFonts w:ascii="Calibri" w:hAnsi="Calibri" w:cs="Calibri"/>
        </w:rPr>
        <w:t xml:space="preserve"> leur accord pour que le PRH 82 puisse intervenir auprès des structures et des professionnels et</w:t>
      </w:r>
      <w:r w:rsidR="002119F1" w:rsidRPr="007C6118">
        <w:rPr>
          <w:rFonts w:ascii="Calibri" w:hAnsi="Calibri" w:cs="Calibri"/>
        </w:rPr>
        <w:t>/</w:t>
      </w:r>
      <w:r w:rsidRPr="007C6118">
        <w:rPr>
          <w:rFonts w:ascii="Calibri" w:hAnsi="Calibri" w:cs="Calibri"/>
        </w:rPr>
        <w:t xml:space="preserve">ou </w:t>
      </w:r>
      <w:r w:rsidR="00B1442D" w:rsidRPr="007C6118">
        <w:rPr>
          <w:rFonts w:ascii="Calibri" w:hAnsi="Calibri" w:cs="Calibri"/>
        </w:rPr>
        <w:t>réaliser</w:t>
      </w:r>
      <w:r w:rsidR="002119F1" w:rsidRPr="007C6118">
        <w:rPr>
          <w:rFonts w:ascii="Calibri" w:hAnsi="Calibri" w:cs="Calibri"/>
        </w:rPr>
        <w:t xml:space="preserve"> des</w:t>
      </w:r>
      <w:r w:rsidR="00A25664" w:rsidRPr="007C6118">
        <w:rPr>
          <w:rFonts w:ascii="Calibri" w:hAnsi="Calibri" w:cs="Calibri"/>
        </w:rPr>
        <w:t xml:space="preserve"> </w:t>
      </w:r>
      <w:r w:rsidRPr="007C6118">
        <w:rPr>
          <w:rFonts w:ascii="Calibri" w:hAnsi="Calibri" w:cs="Calibri"/>
        </w:rPr>
        <w:t>visites sur site</w:t>
      </w:r>
      <w:r w:rsidR="00A25664" w:rsidRPr="007C6118">
        <w:rPr>
          <w:rFonts w:ascii="Calibri" w:hAnsi="Calibri" w:cs="Calibri"/>
        </w:rPr>
        <w:t>.</w:t>
      </w:r>
    </w:p>
    <w:p w14:paraId="263FCDB0" w14:textId="0A8ADBA3" w:rsidR="0047659C" w:rsidRPr="007C6118" w:rsidRDefault="00A25664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L</w:t>
      </w:r>
      <w:r w:rsidR="0047659C" w:rsidRPr="007C6118">
        <w:rPr>
          <w:rFonts w:ascii="Calibri" w:hAnsi="Calibri" w:cs="Calibri"/>
        </w:rPr>
        <w:t>es données personnelles recueillies lors de cette intervention son</w:t>
      </w:r>
      <w:r w:rsidRPr="007C6118">
        <w:rPr>
          <w:rFonts w:ascii="Calibri" w:hAnsi="Calibri" w:cs="Calibri"/>
        </w:rPr>
        <w:t>t</w:t>
      </w:r>
      <w:r w:rsidR="0047659C" w:rsidRPr="007C6118">
        <w:rPr>
          <w:rFonts w:ascii="Calibri" w:hAnsi="Calibri" w:cs="Calibri"/>
        </w:rPr>
        <w:t xml:space="preserve"> </w:t>
      </w:r>
      <w:r w:rsidR="00DD48A8">
        <w:rPr>
          <w:rFonts w:ascii="Calibri" w:hAnsi="Calibri" w:cs="Calibri"/>
        </w:rPr>
        <w:t xml:space="preserve">exclusivement </w:t>
      </w:r>
      <w:r w:rsidR="0047659C" w:rsidRPr="007C6118">
        <w:rPr>
          <w:rFonts w:ascii="Calibri" w:hAnsi="Calibri" w:cs="Calibri"/>
        </w:rPr>
        <w:t>destiné</w:t>
      </w:r>
      <w:r w:rsidRPr="007C6118">
        <w:rPr>
          <w:rFonts w:ascii="Calibri" w:hAnsi="Calibri" w:cs="Calibri"/>
        </w:rPr>
        <w:t>es</w:t>
      </w:r>
      <w:r w:rsidR="0047659C" w:rsidRPr="007C6118">
        <w:rPr>
          <w:rFonts w:ascii="Calibri" w:hAnsi="Calibri" w:cs="Calibri"/>
        </w:rPr>
        <w:t xml:space="preserve"> au </w:t>
      </w:r>
      <w:r w:rsidRPr="007C6118">
        <w:rPr>
          <w:rFonts w:ascii="Calibri" w:hAnsi="Calibri" w:cs="Calibri"/>
        </w:rPr>
        <w:t>PRH</w:t>
      </w:r>
      <w:r w:rsidR="0047659C" w:rsidRPr="007C6118">
        <w:rPr>
          <w:rFonts w:ascii="Calibri" w:hAnsi="Calibri" w:cs="Calibri"/>
        </w:rPr>
        <w:t>82 afin d'assurer le suivi de l'accueil de votre enfant et de soutenir les professionnels qui l'accompagnent.</w:t>
      </w:r>
    </w:p>
    <w:p w14:paraId="76C302F6" w14:textId="5998CE2F" w:rsidR="005930BF" w:rsidRPr="005930BF" w:rsidRDefault="001947F8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 xml:space="preserve">Dans ce cadre le </w:t>
      </w:r>
      <w:r w:rsidR="00980B60" w:rsidRPr="007C6118">
        <w:rPr>
          <w:rFonts w:ascii="Calibri" w:hAnsi="Calibri" w:cs="Calibri"/>
        </w:rPr>
        <w:t>PRH</w:t>
      </w:r>
      <w:r w:rsidR="002C318E">
        <w:rPr>
          <w:rFonts w:ascii="Calibri" w:hAnsi="Calibri" w:cs="Calibri"/>
        </w:rPr>
        <w:t xml:space="preserve"> </w:t>
      </w:r>
      <w:r w:rsidR="00980B60" w:rsidRPr="007C6118">
        <w:rPr>
          <w:rFonts w:ascii="Calibri" w:hAnsi="Calibri" w:cs="Calibri"/>
        </w:rPr>
        <w:t>8</w:t>
      </w:r>
      <w:r w:rsidRPr="007C6118">
        <w:rPr>
          <w:rFonts w:ascii="Calibri" w:hAnsi="Calibri" w:cs="Calibri"/>
        </w:rPr>
        <w:t>2 pourra se mettre en lien avec les différents partenaires connaissant votre enfant</w:t>
      </w:r>
      <w:r w:rsidR="007C256C" w:rsidRPr="007C6118">
        <w:rPr>
          <w:rFonts w:ascii="Calibri" w:hAnsi="Calibri" w:cs="Calibri"/>
        </w:rPr>
        <w:t xml:space="preserve"> afin de réunir les informations nécessaires à son intervention. Dans le respect des règles du secret professionnel partagé</w:t>
      </w:r>
      <w:r w:rsidR="00980B60" w:rsidRPr="007C6118">
        <w:rPr>
          <w:rFonts w:ascii="Calibri" w:hAnsi="Calibri" w:cs="Calibri"/>
        </w:rPr>
        <w:t>, l</w:t>
      </w:r>
      <w:r w:rsidR="007C256C" w:rsidRPr="007C6118">
        <w:rPr>
          <w:rFonts w:ascii="Calibri" w:hAnsi="Calibri" w:cs="Calibri"/>
        </w:rPr>
        <w:t>es éléments recueillis ne sortiront pas du cadre de cette intervention</w:t>
      </w:r>
      <w:r w:rsidR="00FF7121" w:rsidRPr="007C6118">
        <w:rPr>
          <w:rFonts w:ascii="Calibri" w:hAnsi="Calibri" w:cs="Calibri"/>
        </w:rPr>
        <w:t>. Seules les personnes habilitées au titre de leur</w:t>
      </w:r>
      <w:r w:rsidR="00D74A19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mission</w:t>
      </w:r>
      <w:r w:rsidR="00D74A19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ou de leurs fonctions pourront accéder à ces données</w:t>
      </w:r>
      <w:r w:rsidR="00D74A19" w:rsidRPr="007C6118">
        <w:rPr>
          <w:rFonts w:ascii="Calibri" w:hAnsi="Calibri" w:cs="Calibri"/>
        </w:rPr>
        <w:t>,</w:t>
      </w:r>
      <w:r w:rsidR="00FF7121" w:rsidRPr="007C6118">
        <w:rPr>
          <w:rFonts w:ascii="Calibri" w:hAnsi="Calibri" w:cs="Calibri"/>
        </w:rPr>
        <w:t xml:space="preserve"> et ce dans la stricte limite de leur</w:t>
      </w:r>
      <w:r w:rsidR="00D74A19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attribution</w:t>
      </w:r>
      <w:r w:rsidR="00D74A19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respective</w:t>
      </w:r>
      <w:r w:rsidR="00D74A19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et de l'accomplissement de leur</w:t>
      </w:r>
      <w:r w:rsidR="00BD0A25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mission</w:t>
      </w:r>
      <w:r w:rsidR="00BD0A25" w:rsidRPr="007C6118">
        <w:rPr>
          <w:rFonts w:ascii="Calibri" w:hAnsi="Calibri" w:cs="Calibri"/>
        </w:rPr>
        <w:t>s</w:t>
      </w:r>
      <w:r w:rsidR="00FF7121" w:rsidRPr="007C6118">
        <w:rPr>
          <w:rFonts w:ascii="Calibri" w:hAnsi="Calibri" w:cs="Calibri"/>
        </w:rPr>
        <w:t xml:space="preserve"> et fonctions</w:t>
      </w:r>
      <w:r w:rsidR="00845ACB" w:rsidRPr="007C6118">
        <w:rPr>
          <w:rFonts w:ascii="Calibri" w:hAnsi="Calibri" w:cs="Calibri"/>
        </w:rPr>
        <w:t>.</w:t>
      </w:r>
    </w:p>
    <w:p w14:paraId="7D01BD25" w14:textId="77777777" w:rsidR="005930BF" w:rsidRDefault="005930BF" w:rsidP="00065C40">
      <w:pPr>
        <w:spacing w:after="0" w:line="276" w:lineRule="auto"/>
        <w:jc w:val="both"/>
        <w:rPr>
          <w:rFonts w:ascii="Calibri" w:hAnsi="Calibri" w:cs="Calibri"/>
          <w:color w:val="EE0000"/>
        </w:rPr>
      </w:pPr>
    </w:p>
    <w:p w14:paraId="23CF0B3D" w14:textId="77777777" w:rsidR="005930BF" w:rsidRPr="007C6118" w:rsidRDefault="005930BF" w:rsidP="00065C40">
      <w:pPr>
        <w:spacing w:after="0" w:line="276" w:lineRule="auto"/>
        <w:jc w:val="both"/>
        <w:rPr>
          <w:rFonts w:ascii="Calibri" w:hAnsi="Calibri" w:cs="Calibri"/>
        </w:rPr>
      </w:pPr>
    </w:p>
    <w:p w14:paraId="502D7390" w14:textId="4550B2A6" w:rsidR="00DB13C9" w:rsidRPr="007C6118" w:rsidRDefault="00DB13C9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À………………………………………, Le……………………………………………………………………………</w:t>
      </w:r>
    </w:p>
    <w:p w14:paraId="6102FBC6" w14:textId="77777777" w:rsidR="00DB13C9" w:rsidRPr="007C6118" w:rsidRDefault="00DB13C9" w:rsidP="00065C40">
      <w:pPr>
        <w:spacing w:after="0" w:line="276" w:lineRule="auto"/>
        <w:jc w:val="both"/>
        <w:rPr>
          <w:rFonts w:ascii="Calibri" w:hAnsi="Calibri" w:cs="Calibri"/>
        </w:rPr>
      </w:pPr>
    </w:p>
    <w:p w14:paraId="24DF6B55" w14:textId="0FB7F7A6" w:rsidR="00CA5ED7" w:rsidRPr="007C6118" w:rsidRDefault="003E794D" w:rsidP="00065C40">
      <w:pPr>
        <w:spacing w:after="0" w:line="276" w:lineRule="auto"/>
        <w:jc w:val="both"/>
        <w:rPr>
          <w:rFonts w:ascii="Calibri" w:hAnsi="Calibri" w:cs="Calibri"/>
        </w:rPr>
      </w:pPr>
      <w:r w:rsidRPr="007C6118">
        <w:rPr>
          <w:rFonts w:ascii="Calibri" w:hAnsi="Calibri" w:cs="Calibri"/>
        </w:rPr>
        <w:t>Signature des parents de l’enfant</w:t>
      </w:r>
      <w:r w:rsidR="00CA5ED7" w:rsidRPr="007C6118">
        <w:rPr>
          <w:rFonts w:ascii="Calibri" w:hAnsi="Calibri" w:cs="Calibri"/>
        </w:rPr>
        <w:t xml:space="preserve"> : </w:t>
      </w:r>
    </w:p>
    <w:p w14:paraId="6AF15E76" w14:textId="0C4A7BBD" w:rsidR="00D3218A" w:rsidRDefault="00140EE0" w:rsidP="00065C40">
      <w:pPr>
        <w:spacing w:after="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079BA0C" wp14:editId="21184B39">
                <wp:simplePos x="0" y="0"/>
                <wp:positionH relativeFrom="margin">
                  <wp:posOffset>-504588</wp:posOffset>
                </wp:positionH>
                <wp:positionV relativeFrom="page">
                  <wp:posOffset>9825925</wp:posOffset>
                </wp:positionV>
                <wp:extent cx="6501097" cy="487573"/>
                <wp:effectExtent l="0" t="0" r="0" b="8255"/>
                <wp:wrapNone/>
                <wp:docPr id="699507594" name="Zone de texte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D81E80-2EF3-4301-8DB9-2566CD4A73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097" cy="487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FA275E" w14:textId="77777777" w:rsidR="00140EE0" w:rsidRPr="00172284" w:rsidRDefault="00140EE0" w:rsidP="00140EE0">
                            <w:pPr>
                              <w:spacing w:after="0"/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color w:val="11A330"/>
                                <w:sz w:val="22"/>
                                <w:szCs w:val="22"/>
                              </w:rPr>
                            </w:pPr>
                            <w:r w:rsidRPr="00172284">
                              <w:rPr>
                                <w:rFonts w:ascii="Calibri" w:hAnsi="Calibri" w:cs="Calibri"/>
                                <w:b/>
                                <w:bCs/>
                                <w:color w:val="11A330"/>
                                <w:sz w:val="22"/>
                                <w:szCs w:val="22"/>
                              </w:rPr>
                              <w:t>Adresse : PRH82, Pôle de Santé du Pont de Chaume, 50 rue des Arts, 82000 Montauban</w:t>
                            </w:r>
                          </w:p>
                          <w:p w14:paraId="3CC533CA" w14:textId="77777777" w:rsidR="00140EE0" w:rsidRPr="00172284" w:rsidRDefault="00140EE0" w:rsidP="00140EE0">
                            <w:pPr>
                              <w:spacing w:after="0"/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color w:val="11A330"/>
                                <w:sz w:val="22"/>
                                <w:szCs w:val="22"/>
                              </w:rPr>
                            </w:pPr>
                            <w:r w:rsidRPr="00172284">
                              <w:rPr>
                                <w:rFonts w:ascii="Calibri" w:hAnsi="Calibri" w:cs="Calibri"/>
                                <w:b/>
                                <w:bCs/>
                                <w:color w:val="11A330"/>
                                <w:sz w:val="22"/>
                                <w:szCs w:val="22"/>
                              </w:rPr>
                              <w:t xml:space="preserve">Mail : </w:t>
                            </w:r>
                            <w:hyperlink r:id="rId11" w:history="1">
                              <w:r w:rsidRPr="00172284">
                                <w:rPr>
                                  <w:rStyle w:val="Lienhypertexte"/>
                                  <w:rFonts w:ascii="Calibri" w:hAnsi="Calibri" w:cs="Calibri"/>
                                  <w:b/>
                                  <w:bCs/>
                                  <w:color w:val="11A330"/>
                                  <w:sz w:val="22"/>
                                  <w:szCs w:val="22"/>
                                </w:rPr>
                                <w:t>contact@prh82.fr</w:t>
                              </w:r>
                            </w:hyperlink>
                            <w:r w:rsidRPr="00172284">
                              <w:rPr>
                                <w:rFonts w:ascii="Calibri" w:hAnsi="Calibri" w:cs="Calibri"/>
                                <w:b/>
                                <w:bCs/>
                                <w:color w:val="11A330"/>
                                <w:sz w:val="22"/>
                                <w:szCs w:val="22"/>
                              </w:rPr>
                              <w:t xml:space="preserve"> / Tél : 05.63.20.79.77 / Site internet : https://pole-ressources-handicap.fr</w:t>
                            </w:r>
                          </w:p>
                          <w:p w14:paraId="3B3FB432" w14:textId="77777777" w:rsidR="00140EE0" w:rsidRDefault="00140E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79BA0C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-39.75pt;margin-top:773.7pt;width:511.9pt;height:38.4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" fillcolor="white [3201]" stroked="f" strokeweight=".5pt">
                <v:textbox>
                  <w:txbxContent>
                    <w:p w14:paraId="69FA275E" w14:textId="77777777" w:rsidR="00140EE0" w:rsidRPr="00172284" w:rsidRDefault="00140EE0" w:rsidP="00140EE0">
                      <w:pPr>
                        <w:spacing w:after="0"/>
                        <w:jc w:val="both"/>
                        <w:rPr>
                          <w:rFonts w:ascii="Calibri" w:hAnsi="Calibri" w:cs="Calibri"/>
                          <w:b/>
                          <w:bCs/>
                          <w:color w:val="11A330"/>
                          <w:sz w:val="22"/>
                          <w:szCs w:val="22"/>
                        </w:rPr>
                      </w:pPr>
                      <w:r w:rsidRPr="00172284">
                        <w:rPr>
                          <w:rFonts w:ascii="Calibri" w:hAnsi="Calibri" w:cs="Calibri"/>
                          <w:b/>
                          <w:bCs/>
                          <w:color w:val="11A330"/>
                          <w:sz w:val="22"/>
                          <w:szCs w:val="22"/>
                        </w:rPr>
                        <w:t>Adresse : PRH82, Pôle de Santé du Pont de Chaume, 50 rue des Arts, 82000 Montauban</w:t>
                      </w:r>
                    </w:p>
                    <w:p w14:paraId="3CC533CA" w14:textId="77777777" w:rsidR="00140EE0" w:rsidRPr="00172284" w:rsidRDefault="00140EE0" w:rsidP="00140EE0">
                      <w:pPr>
                        <w:spacing w:after="0"/>
                        <w:jc w:val="both"/>
                        <w:rPr>
                          <w:rFonts w:ascii="Calibri" w:hAnsi="Calibri" w:cs="Calibri"/>
                          <w:b/>
                          <w:bCs/>
                          <w:color w:val="11A330"/>
                          <w:sz w:val="22"/>
                          <w:szCs w:val="22"/>
                        </w:rPr>
                      </w:pPr>
                      <w:r w:rsidRPr="00172284">
                        <w:rPr>
                          <w:rFonts w:ascii="Calibri" w:hAnsi="Calibri" w:cs="Calibri"/>
                          <w:b/>
                          <w:bCs/>
                          <w:color w:val="11A330"/>
                          <w:sz w:val="22"/>
                          <w:szCs w:val="22"/>
                        </w:rPr>
                        <w:t xml:space="preserve">Mail : </w:t>
                      </w:r>
                      <w:hyperlink r:id="rId12" w:history="1">
                        <w:r w:rsidRPr="00172284">
                          <w:rPr>
                            <w:rStyle w:val="Lienhypertexte"/>
                            <w:rFonts w:ascii="Calibri" w:hAnsi="Calibri" w:cs="Calibri"/>
                            <w:b/>
                            <w:bCs/>
                            <w:color w:val="11A330"/>
                            <w:sz w:val="22"/>
                            <w:szCs w:val="22"/>
                          </w:rPr>
                          <w:t>contact@prh82.fr</w:t>
                        </w:r>
                      </w:hyperlink>
                      <w:r w:rsidRPr="00172284">
                        <w:rPr>
                          <w:rFonts w:ascii="Calibri" w:hAnsi="Calibri" w:cs="Calibri"/>
                          <w:b/>
                          <w:bCs/>
                          <w:color w:val="11A330"/>
                          <w:sz w:val="22"/>
                          <w:szCs w:val="22"/>
                        </w:rPr>
                        <w:t xml:space="preserve"> / Tél : 05.63.20.79.77 / Site internet : https://pole-ressources-handicap.fr</w:t>
                      </w:r>
                    </w:p>
                    <w:p w14:paraId="3B3FB432" w14:textId="77777777" w:rsidR="00140EE0" w:rsidRDefault="00140EE0"/>
                  </w:txbxContent>
                </v:textbox>
                <w10:wrap anchorx="margin" anchory="page"/>
              </v:shape>
            </w:pict>
          </mc:Fallback>
        </mc:AlternateContent>
      </w:r>
    </w:p>
    <w:p w14:paraId="1C61421C" w14:textId="281E79F9" w:rsidR="00060D41" w:rsidRPr="00C50A56" w:rsidRDefault="00060D41" w:rsidP="00065C40">
      <w:pPr>
        <w:spacing w:after="0" w:line="276" w:lineRule="auto"/>
        <w:jc w:val="both"/>
        <w:rPr>
          <w:rFonts w:ascii="Calibri" w:hAnsi="Calibri" w:cs="Calibri"/>
          <w:b/>
          <w:bCs/>
          <w:color w:val="11A330"/>
          <w:sz w:val="18"/>
          <w:szCs w:val="18"/>
        </w:rPr>
      </w:pPr>
    </w:p>
    <w:sectPr w:rsidR="00060D41" w:rsidRPr="00C50A56" w:rsidSect="00823583">
      <w:pgSz w:w="11906" w:h="16838"/>
      <w:pgMar w:top="794" w:right="1418" w:bottom="794" w:left="1418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2DC9A" w14:textId="77777777" w:rsidR="002D4508" w:rsidRDefault="002D4508" w:rsidP="00C50A56">
      <w:pPr>
        <w:spacing w:after="0" w:line="240" w:lineRule="auto"/>
      </w:pPr>
      <w:r>
        <w:separator/>
      </w:r>
    </w:p>
  </w:endnote>
  <w:endnote w:type="continuationSeparator" w:id="0">
    <w:p w14:paraId="2F96E29B" w14:textId="77777777" w:rsidR="002D4508" w:rsidRDefault="002D4508" w:rsidP="00C50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7E8AE" w14:textId="77777777" w:rsidR="002D4508" w:rsidRDefault="002D4508" w:rsidP="00C50A56">
      <w:pPr>
        <w:spacing w:after="0" w:line="240" w:lineRule="auto"/>
      </w:pPr>
      <w:r>
        <w:separator/>
      </w:r>
    </w:p>
  </w:footnote>
  <w:footnote w:type="continuationSeparator" w:id="0">
    <w:p w14:paraId="02D1E42E" w14:textId="77777777" w:rsidR="002D4508" w:rsidRDefault="002D4508" w:rsidP="00C50A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9C"/>
    <w:rsid w:val="00034B1B"/>
    <w:rsid w:val="0004286E"/>
    <w:rsid w:val="0004457B"/>
    <w:rsid w:val="00060D41"/>
    <w:rsid w:val="00065C40"/>
    <w:rsid w:val="00077D7E"/>
    <w:rsid w:val="000A0BEC"/>
    <w:rsid w:val="000A15CE"/>
    <w:rsid w:val="000E3459"/>
    <w:rsid w:val="00104652"/>
    <w:rsid w:val="0010566C"/>
    <w:rsid w:val="00113A87"/>
    <w:rsid w:val="00121D1B"/>
    <w:rsid w:val="0012213E"/>
    <w:rsid w:val="00140EE0"/>
    <w:rsid w:val="00155AEB"/>
    <w:rsid w:val="0015731A"/>
    <w:rsid w:val="00172284"/>
    <w:rsid w:val="00192597"/>
    <w:rsid w:val="001947F8"/>
    <w:rsid w:val="001B10F4"/>
    <w:rsid w:val="001D1689"/>
    <w:rsid w:val="0020520C"/>
    <w:rsid w:val="002119F1"/>
    <w:rsid w:val="00247460"/>
    <w:rsid w:val="00270A5E"/>
    <w:rsid w:val="00285B9E"/>
    <w:rsid w:val="002C318E"/>
    <w:rsid w:val="002D3DC6"/>
    <w:rsid w:val="002D4508"/>
    <w:rsid w:val="002F6158"/>
    <w:rsid w:val="003128DF"/>
    <w:rsid w:val="00313D85"/>
    <w:rsid w:val="00331027"/>
    <w:rsid w:val="00331ED3"/>
    <w:rsid w:val="00344D04"/>
    <w:rsid w:val="00373DEA"/>
    <w:rsid w:val="00373F65"/>
    <w:rsid w:val="003B667F"/>
    <w:rsid w:val="003D4CBE"/>
    <w:rsid w:val="003E3AD3"/>
    <w:rsid w:val="003E794D"/>
    <w:rsid w:val="004122EB"/>
    <w:rsid w:val="00413D8D"/>
    <w:rsid w:val="0047659C"/>
    <w:rsid w:val="00483B6E"/>
    <w:rsid w:val="004F3253"/>
    <w:rsid w:val="005076BB"/>
    <w:rsid w:val="005370B0"/>
    <w:rsid w:val="00540894"/>
    <w:rsid w:val="00583CE6"/>
    <w:rsid w:val="00590100"/>
    <w:rsid w:val="00590964"/>
    <w:rsid w:val="005930BF"/>
    <w:rsid w:val="005A4E42"/>
    <w:rsid w:val="005B4668"/>
    <w:rsid w:val="005C2EE0"/>
    <w:rsid w:val="005E5FB4"/>
    <w:rsid w:val="00612F66"/>
    <w:rsid w:val="00624F62"/>
    <w:rsid w:val="0063609B"/>
    <w:rsid w:val="006379C1"/>
    <w:rsid w:val="00641559"/>
    <w:rsid w:val="00646843"/>
    <w:rsid w:val="00663B75"/>
    <w:rsid w:val="00681E8C"/>
    <w:rsid w:val="00684654"/>
    <w:rsid w:val="00690113"/>
    <w:rsid w:val="006B6085"/>
    <w:rsid w:val="006C5233"/>
    <w:rsid w:val="006D4A48"/>
    <w:rsid w:val="006E33BE"/>
    <w:rsid w:val="00705350"/>
    <w:rsid w:val="007067ED"/>
    <w:rsid w:val="007109BD"/>
    <w:rsid w:val="00757D90"/>
    <w:rsid w:val="007B04F8"/>
    <w:rsid w:val="007B2A1F"/>
    <w:rsid w:val="007B3DC6"/>
    <w:rsid w:val="007C256C"/>
    <w:rsid w:val="007C4538"/>
    <w:rsid w:val="007C6118"/>
    <w:rsid w:val="007E253F"/>
    <w:rsid w:val="007E4B8A"/>
    <w:rsid w:val="0081629E"/>
    <w:rsid w:val="00822CD1"/>
    <w:rsid w:val="00823583"/>
    <w:rsid w:val="0082798F"/>
    <w:rsid w:val="00845ACB"/>
    <w:rsid w:val="00873206"/>
    <w:rsid w:val="008815DE"/>
    <w:rsid w:val="008B32A7"/>
    <w:rsid w:val="008F4351"/>
    <w:rsid w:val="00920507"/>
    <w:rsid w:val="00950340"/>
    <w:rsid w:val="00980B60"/>
    <w:rsid w:val="00982C11"/>
    <w:rsid w:val="009E45A7"/>
    <w:rsid w:val="00A25664"/>
    <w:rsid w:val="00A32256"/>
    <w:rsid w:val="00A77A40"/>
    <w:rsid w:val="00A93D70"/>
    <w:rsid w:val="00AA0925"/>
    <w:rsid w:val="00AC5666"/>
    <w:rsid w:val="00AE1E60"/>
    <w:rsid w:val="00B1442D"/>
    <w:rsid w:val="00B40416"/>
    <w:rsid w:val="00B94F16"/>
    <w:rsid w:val="00BA4020"/>
    <w:rsid w:val="00BA6CCB"/>
    <w:rsid w:val="00BD0A25"/>
    <w:rsid w:val="00C05672"/>
    <w:rsid w:val="00C37F25"/>
    <w:rsid w:val="00C50A56"/>
    <w:rsid w:val="00C556D1"/>
    <w:rsid w:val="00CA5ED7"/>
    <w:rsid w:val="00CB78F5"/>
    <w:rsid w:val="00D00191"/>
    <w:rsid w:val="00D302CD"/>
    <w:rsid w:val="00D3218A"/>
    <w:rsid w:val="00D52A51"/>
    <w:rsid w:val="00D57572"/>
    <w:rsid w:val="00D74A19"/>
    <w:rsid w:val="00DA65EF"/>
    <w:rsid w:val="00DB13C9"/>
    <w:rsid w:val="00DB5536"/>
    <w:rsid w:val="00DD48A8"/>
    <w:rsid w:val="00DE6130"/>
    <w:rsid w:val="00DE6265"/>
    <w:rsid w:val="00DF6B7B"/>
    <w:rsid w:val="00E06371"/>
    <w:rsid w:val="00E13746"/>
    <w:rsid w:val="00E366C4"/>
    <w:rsid w:val="00E72D85"/>
    <w:rsid w:val="00EB509F"/>
    <w:rsid w:val="00ED4A84"/>
    <w:rsid w:val="00EE3772"/>
    <w:rsid w:val="00EE40EA"/>
    <w:rsid w:val="00F476F8"/>
    <w:rsid w:val="00F95018"/>
    <w:rsid w:val="00FA35F2"/>
    <w:rsid w:val="00FB27E8"/>
    <w:rsid w:val="00FC7E10"/>
    <w:rsid w:val="00FD7325"/>
    <w:rsid w:val="00FF18E4"/>
    <w:rsid w:val="00FF7121"/>
    <w:rsid w:val="0A269D73"/>
    <w:rsid w:val="1765FC8E"/>
    <w:rsid w:val="482D7113"/>
    <w:rsid w:val="67BFAD6B"/>
    <w:rsid w:val="6F283CD4"/>
    <w:rsid w:val="6F36A579"/>
    <w:rsid w:val="7E20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FA2F"/>
  <w15:chartTrackingRefBased/>
  <w15:docId w15:val="{B958F294-0E85-47C9-9AB3-3A89D31C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765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76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765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765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765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765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765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765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765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765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765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765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7659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7659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7659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7659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7659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7659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765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76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765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765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765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7659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7659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7659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765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7659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7659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04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060D41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60D4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C50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0A56"/>
  </w:style>
  <w:style w:type="paragraph" w:styleId="Pieddepage">
    <w:name w:val="footer"/>
    <w:basedOn w:val="Normal"/>
    <w:link w:val="PieddepageCar"/>
    <w:uiPriority w:val="99"/>
    <w:unhideWhenUsed/>
    <w:rsid w:val="00C50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0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ontact@prh82.f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ntact@prh82.fr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710323-fb59-4814-868e-62913300c1e8">
      <Terms xmlns="http://schemas.microsoft.com/office/infopath/2007/PartnerControls"/>
    </lcf76f155ced4ddcb4097134ff3c332f>
    <TaxCatchAll xmlns="9ec16a68-7545-4cc6-9437-a66329afad2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1103D0C8B5704090D0D3DA0921F45C" ma:contentTypeVersion="10" ma:contentTypeDescription="Crée un document." ma:contentTypeScope="" ma:versionID="933d2d7f679861716cde598b52be4965">
  <xsd:schema xmlns:xsd="http://www.w3.org/2001/XMLSchema" xmlns:xs="http://www.w3.org/2001/XMLSchema" xmlns:p="http://schemas.microsoft.com/office/2006/metadata/properties" xmlns:ns2="f7710323-fb59-4814-868e-62913300c1e8" xmlns:ns3="9ec16a68-7545-4cc6-9437-a66329afad23" targetNamespace="http://schemas.microsoft.com/office/2006/metadata/properties" ma:root="true" ma:fieldsID="c6d60ea187b71ab231d9f406f42de6b8" ns2:_="" ns3:_="">
    <xsd:import namespace="f7710323-fb59-4814-868e-62913300c1e8"/>
    <xsd:import namespace="9ec16a68-7545-4cc6-9437-a66329afad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710323-fb59-4814-868e-62913300c1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b143cd3c-6ffe-4f55-ae39-ee1e5f7e77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16a68-7545-4cc6-9437-a66329afad2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ef5d82d-e517-4fa7-96d2-181855a3f5dc}" ma:internalName="TaxCatchAll" ma:showField="CatchAllData" ma:web="9ec16a68-7545-4cc6-9437-a66329afad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35C98-7ACD-450F-945D-76522EC3F711}">
  <ds:schemaRefs>
    <ds:schemaRef ds:uri="http://schemas.microsoft.com/office/2006/metadata/properties"/>
    <ds:schemaRef ds:uri="http://schemas.microsoft.com/office/infopath/2007/PartnerControls"/>
    <ds:schemaRef ds:uri="f7710323-fb59-4814-868e-62913300c1e8"/>
    <ds:schemaRef ds:uri="9ec16a68-7545-4cc6-9437-a66329afad23"/>
  </ds:schemaRefs>
</ds:datastoreItem>
</file>

<file path=customXml/itemProps2.xml><?xml version="1.0" encoding="utf-8"?>
<ds:datastoreItem xmlns:ds="http://schemas.openxmlformats.org/officeDocument/2006/customXml" ds:itemID="{07B5C473-9073-42EB-BC50-7DD9E6A0AF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710323-fb59-4814-868e-62913300c1e8"/>
    <ds:schemaRef ds:uri="9ec16a68-7545-4cc6-9437-a66329afad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10D062-F6B4-4BCA-A657-765470881C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CCA244-4BEF-4937-9CC9-4F561F7FD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Mariette PREVEL</dc:creator>
  <cp:keywords/>
  <dc:description/>
  <cp:lastModifiedBy>Mariette PREVEL</cp:lastModifiedBy>
  <cp:revision>54</cp:revision>
  <dcterms:created xsi:type="dcterms:W3CDTF">2026-01-27T16:52:00Z</dcterms:created>
  <dcterms:modified xsi:type="dcterms:W3CDTF">2026-04-15T14:58:00Z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0x0101002D1103D0C8B5704090D0D3DA0921F45C</vt:lpwstr>
  </property>
  <property fmtid="{D5CDD505-2E9C-101B-9397-08002B2CF9AE}" pid="3" name="MediaServiceImageTags">
    <vt:lpwstr/>
  </property>
</Properties>
</file>